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CE" w:rsidRPr="007E232A" w:rsidRDefault="002D3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E232A">
        <w:rPr>
          <w:rFonts w:ascii="Arial" w:hAnsi="Arial" w:cs="Arial"/>
        </w:rPr>
        <w:t>Bid Tabulation</w:t>
      </w:r>
    </w:p>
    <w:p w:rsidR="002D3ACE" w:rsidRPr="007E232A" w:rsidRDefault="002D3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E232A">
        <w:rPr>
          <w:rFonts w:ascii="Arial" w:hAnsi="Arial" w:cs="Arial"/>
        </w:rPr>
        <w:t>Tuscarawas County</w:t>
      </w:r>
    </w:p>
    <w:p w:rsidR="002D3ACE" w:rsidRPr="007E232A" w:rsidRDefault="002D3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E232A">
        <w:rPr>
          <w:rFonts w:ascii="Arial" w:hAnsi="Arial" w:cs="Arial"/>
        </w:rPr>
        <w:t>Ashes Bid</w:t>
      </w:r>
    </w:p>
    <w:p w:rsidR="002D3ACE" w:rsidRDefault="00261680" w:rsidP="002616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9C5686">
        <w:rPr>
          <w:rFonts w:ascii="Arial" w:hAnsi="Arial" w:cs="Arial"/>
        </w:rPr>
        <w:t>1, 2023</w:t>
      </w:r>
    </w:p>
    <w:p w:rsidR="00261680" w:rsidRDefault="00261680" w:rsidP="002616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232A" w:rsidRDefault="007E23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496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3033"/>
      </w:tblGrid>
      <w:tr w:rsidR="00AB4E2F" w:rsidRPr="004B27A3" w:rsidTr="00AB4E2F">
        <w:trPr>
          <w:trHeight w:val="670"/>
        </w:trPr>
        <w:tc>
          <w:tcPr>
            <w:tcW w:w="4463" w:type="dxa"/>
            <w:shd w:val="clear" w:color="auto" w:fill="auto"/>
            <w:vAlign w:val="center"/>
          </w:tcPr>
          <w:p w:rsidR="00AB4E2F" w:rsidRPr="004B27A3" w:rsidRDefault="00AB4E2F" w:rsidP="004B2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B27A3">
              <w:rPr>
                <w:rFonts w:ascii="Arial" w:hAnsi="Arial" w:cs="Arial"/>
                <w:b/>
              </w:rPr>
              <w:t>Bidder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B4E2F" w:rsidRPr="004B27A3" w:rsidRDefault="00AB4E2F" w:rsidP="004B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B27A3">
              <w:rPr>
                <w:rFonts w:ascii="Arial" w:hAnsi="Arial" w:cs="Arial"/>
                <w:b/>
              </w:rPr>
              <w:t>Amount/Ton</w:t>
            </w:r>
          </w:p>
          <w:p w:rsidR="00AB4E2F" w:rsidRPr="004B27A3" w:rsidRDefault="00AB4E2F" w:rsidP="004B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B27A3">
              <w:rPr>
                <w:rFonts w:ascii="Arial" w:hAnsi="Arial" w:cs="Arial"/>
                <w:b/>
              </w:rPr>
              <w:t>Furnished from</w:t>
            </w:r>
          </w:p>
          <w:p w:rsidR="00AB4E2F" w:rsidRPr="004B27A3" w:rsidRDefault="00AB4E2F" w:rsidP="004B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B27A3">
              <w:rPr>
                <w:rFonts w:ascii="Arial" w:hAnsi="Arial" w:cs="Arial"/>
                <w:b/>
              </w:rPr>
              <w:t xml:space="preserve"> Bidder’s source</w:t>
            </w:r>
          </w:p>
        </w:tc>
      </w:tr>
      <w:tr w:rsidR="00AB4E2F" w:rsidRPr="004B27A3" w:rsidTr="00AB4E2F">
        <w:trPr>
          <w:trHeight w:val="724"/>
        </w:trPr>
        <w:tc>
          <w:tcPr>
            <w:tcW w:w="4463" w:type="dxa"/>
            <w:shd w:val="clear" w:color="auto" w:fill="auto"/>
            <w:vAlign w:val="center"/>
          </w:tcPr>
          <w:p w:rsidR="00AB4E2F" w:rsidRPr="004B27A3" w:rsidRDefault="00DE173B" w:rsidP="004B2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Bids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B4E2F" w:rsidRPr="004B27A3" w:rsidRDefault="00AB4E2F" w:rsidP="004B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34FDC" w:rsidRDefault="00734F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5D1E2F" w:rsidRDefault="005D1E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1E2F" w:rsidRDefault="005D1E2F" w:rsidP="005D1E2F">
      <w:pPr>
        <w:rPr>
          <w:rFonts w:ascii="Arial" w:hAnsi="Arial" w:cs="Arial"/>
        </w:rPr>
      </w:pPr>
    </w:p>
    <w:p w:rsidR="00F06C59" w:rsidRPr="005D1E2F" w:rsidRDefault="00F06C59" w:rsidP="005D1E2F">
      <w:pPr>
        <w:jc w:val="center"/>
        <w:rPr>
          <w:rFonts w:ascii="Arial" w:hAnsi="Arial" w:cs="Arial"/>
        </w:rPr>
      </w:pPr>
    </w:p>
    <w:sectPr w:rsidR="00F06C59" w:rsidRPr="005D1E2F" w:rsidSect="005D1E2F">
      <w:headerReference w:type="default" r:id="rId6"/>
      <w:footerReference w:type="default" r:id="rId7"/>
      <w:pgSz w:w="12240" w:h="15840"/>
      <w:pgMar w:top="1440" w:right="1440" w:bottom="1440" w:left="216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BC" w:rsidRDefault="000F74BC">
      <w:r>
        <w:separator/>
      </w:r>
    </w:p>
  </w:endnote>
  <w:endnote w:type="continuationSeparator" w:id="0">
    <w:p w:rsidR="000F74BC" w:rsidRDefault="000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A" w:rsidRDefault="00FE603A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BC" w:rsidRDefault="000F74BC">
      <w:r>
        <w:separator/>
      </w:r>
    </w:p>
  </w:footnote>
  <w:footnote w:type="continuationSeparator" w:id="0">
    <w:p w:rsidR="000F74BC" w:rsidRDefault="000F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3A" w:rsidRDefault="00FE603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CE"/>
    <w:rsid w:val="000064AC"/>
    <w:rsid w:val="00094842"/>
    <w:rsid w:val="00094FF4"/>
    <w:rsid w:val="000F4BAB"/>
    <w:rsid w:val="000F74BC"/>
    <w:rsid w:val="00127993"/>
    <w:rsid w:val="00180A0E"/>
    <w:rsid w:val="001A3F47"/>
    <w:rsid w:val="00224E2D"/>
    <w:rsid w:val="00261680"/>
    <w:rsid w:val="00272C43"/>
    <w:rsid w:val="002961A7"/>
    <w:rsid w:val="002D3ACE"/>
    <w:rsid w:val="002F054F"/>
    <w:rsid w:val="002F5B46"/>
    <w:rsid w:val="00326087"/>
    <w:rsid w:val="003C0A99"/>
    <w:rsid w:val="004A0968"/>
    <w:rsid w:val="004A2805"/>
    <w:rsid w:val="004B27A3"/>
    <w:rsid w:val="004C0605"/>
    <w:rsid w:val="004D09C0"/>
    <w:rsid w:val="00561B5B"/>
    <w:rsid w:val="00566F12"/>
    <w:rsid w:val="005D1E2F"/>
    <w:rsid w:val="00604FAC"/>
    <w:rsid w:val="00612DC9"/>
    <w:rsid w:val="00613938"/>
    <w:rsid w:val="006D4C16"/>
    <w:rsid w:val="00734FDC"/>
    <w:rsid w:val="007C48BB"/>
    <w:rsid w:val="007E232A"/>
    <w:rsid w:val="008150FF"/>
    <w:rsid w:val="00840C1D"/>
    <w:rsid w:val="00853309"/>
    <w:rsid w:val="0088143D"/>
    <w:rsid w:val="008B4FC2"/>
    <w:rsid w:val="00946A58"/>
    <w:rsid w:val="00962C65"/>
    <w:rsid w:val="009C5686"/>
    <w:rsid w:val="00A53548"/>
    <w:rsid w:val="00A96265"/>
    <w:rsid w:val="00AB4E2F"/>
    <w:rsid w:val="00B37BE7"/>
    <w:rsid w:val="00B614D4"/>
    <w:rsid w:val="00B67441"/>
    <w:rsid w:val="00B76E45"/>
    <w:rsid w:val="00B7720B"/>
    <w:rsid w:val="00BA2878"/>
    <w:rsid w:val="00C25A89"/>
    <w:rsid w:val="00C9182F"/>
    <w:rsid w:val="00CC131D"/>
    <w:rsid w:val="00CC5222"/>
    <w:rsid w:val="00DC165A"/>
    <w:rsid w:val="00DD019E"/>
    <w:rsid w:val="00DE173B"/>
    <w:rsid w:val="00E802C0"/>
    <w:rsid w:val="00F06C59"/>
    <w:rsid w:val="00F42034"/>
    <w:rsid w:val="00F523F2"/>
    <w:rsid w:val="00FD3C31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E2EDCF"/>
  <w15:chartTrackingRefBased/>
  <w15:docId w15:val="{1D59371C-7D18-43CD-B36E-AE75B19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1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Tabulation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Tabulation</dc:title>
  <dc:subject/>
  <dc:creator>Tuscarawas County Engineer</dc:creator>
  <cp:keywords/>
  <dc:description/>
  <cp:lastModifiedBy>Martha Campbell</cp:lastModifiedBy>
  <cp:revision>4</cp:revision>
  <cp:lastPrinted>2020-01-27T16:18:00Z</cp:lastPrinted>
  <dcterms:created xsi:type="dcterms:W3CDTF">2023-01-23T18:24:00Z</dcterms:created>
  <dcterms:modified xsi:type="dcterms:W3CDTF">2023-03-01T17:21:00Z</dcterms:modified>
</cp:coreProperties>
</file>